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4A8C4" w14:textId="77777777" w:rsidR="00695881" w:rsidRDefault="00501859">
      <w:pPr>
        <w:pStyle w:val="NoSpacing"/>
        <w:jc w:val="center"/>
      </w:pPr>
      <w:r>
        <w:t xml:space="preserve">   Agenda: Mission Council and Budget Team </w:t>
      </w:r>
    </w:p>
    <w:p w14:paraId="68FB695A" w14:textId="359ECD4F" w:rsidR="00695881" w:rsidRDefault="00501859">
      <w:pPr>
        <w:pStyle w:val="NoSpacing"/>
        <w:jc w:val="center"/>
      </w:pPr>
      <w:r>
        <w:t xml:space="preserve">Monday </w:t>
      </w:r>
      <w:r w:rsidR="000D7D40">
        <w:t>July 16,</w:t>
      </w:r>
      <w:r>
        <w:t xml:space="preserve"> 2018</w:t>
      </w:r>
    </w:p>
    <w:p w14:paraId="10058F2B" w14:textId="77777777" w:rsidR="00695881" w:rsidRDefault="00501859">
      <w:pPr>
        <w:pStyle w:val="NoSpacing"/>
        <w:jc w:val="center"/>
      </w:pPr>
      <w:r>
        <w:t>6:30 PM Parlor</w:t>
      </w:r>
    </w:p>
    <w:p w14:paraId="4052268F" w14:textId="4AA84167" w:rsidR="00501859" w:rsidRDefault="00F24C8A" w:rsidP="00501859">
      <w:pPr>
        <w:pStyle w:val="NoSpacing"/>
        <w:jc w:val="center"/>
      </w:pPr>
      <w:r>
        <w:t xml:space="preserve">*** </w:t>
      </w:r>
      <w:hyperlink r:id="rId7" w:history="1">
        <w:r w:rsidRPr="0067773F">
          <w:rPr>
            <w:rStyle w:val="Hyperlink"/>
          </w:rPr>
          <w:t>https://fpcemission2018.weebly.com/</w:t>
        </w:r>
      </w:hyperlink>
    </w:p>
    <w:p w14:paraId="2A9E0FCC" w14:textId="77777777" w:rsidR="00501859" w:rsidRDefault="00501859">
      <w:pPr>
        <w:pStyle w:val="NoSpacing"/>
        <w:jc w:val="center"/>
      </w:pPr>
    </w:p>
    <w:p w14:paraId="0CD0C267" w14:textId="77777777" w:rsidR="00695881" w:rsidRDefault="00695881" w:rsidP="00501859">
      <w:pPr>
        <w:pStyle w:val="NoSpacing"/>
      </w:pPr>
    </w:p>
    <w:p w14:paraId="4DF4FFF1" w14:textId="2CBA8962" w:rsidR="00E360F3" w:rsidRDefault="00501859" w:rsidP="00E360F3">
      <w:pPr>
        <w:pStyle w:val="NoSpacing"/>
        <w:jc w:val="center"/>
      </w:pPr>
      <w:r>
        <w:t>Attendees:   Jack Harriff, Susan Wilkins, Richard Taiwo, Dave Ivaska, Younan Shiba</w:t>
      </w:r>
      <w:r w:rsidR="008B4827">
        <w:t>,</w:t>
      </w:r>
      <w:r>
        <w:t xml:space="preserve"> Cam Traut, Dick Warnecke, Peter Steffen, Sonia Bodi</w:t>
      </w:r>
      <w:r w:rsidR="00B9678B">
        <w:t xml:space="preserve"> (Elder)</w:t>
      </w:r>
      <w:r>
        <w:t>, May Tchao</w:t>
      </w:r>
      <w:r w:rsidR="00B9678B">
        <w:t xml:space="preserve"> (Elder)</w:t>
      </w:r>
      <w:r w:rsidR="008B4827">
        <w:t xml:space="preserve">, </w:t>
      </w:r>
      <w:proofErr w:type="spellStart"/>
      <w:r w:rsidR="008B4827">
        <w:t>Jide</w:t>
      </w:r>
      <w:proofErr w:type="spellEnd"/>
      <w:r w:rsidR="008B4827">
        <w:t xml:space="preserve"> </w:t>
      </w:r>
      <w:proofErr w:type="spellStart"/>
      <w:r w:rsidR="008B4827">
        <w:t>Nzilibe</w:t>
      </w:r>
      <w:proofErr w:type="spellEnd"/>
      <w:r w:rsidR="008B4827">
        <w:t xml:space="preserve"> (Trustee)</w:t>
      </w:r>
      <w:r w:rsidR="00B9678B">
        <w:t xml:space="preserve"> </w:t>
      </w:r>
    </w:p>
    <w:p w14:paraId="18E36B8D" w14:textId="11F3FA79" w:rsidR="00B9678B" w:rsidRDefault="00B9678B" w:rsidP="00E360F3">
      <w:pPr>
        <w:pStyle w:val="NoSpacing"/>
        <w:jc w:val="center"/>
      </w:pPr>
      <w:r>
        <w:t>David Tilson (chair),</w:t>
      </w:r>
      <w:r w:rsidRPr="00B9678B">
        <w:t xml:space="preserve"> </w:t>
      </w:r>
      <w:r>
        <w:t>Ron Ehresman</w:t>
      </w:r>
      <w:r w:rsidR="00E360F3">
        <w:t>, Caryl Weinberg (staff)</w:t>
      </w:r>
    </w:p>
    <w:p w14:paraId="11EE6854" w14:textId="77777777" w:rsidR="00695881" w:rsidRDefault="00695881">
      <w:pPr>
        <w:pStyle w:val="NoSpacing"/>
        <w:rPr>
          <w:b/>
          <w:bCs/>
          <w:i/>
          <w:iCs/>
        </w:rPr>
      </w:pPr>
    </w:p>
    <w:p w14:paraId="02251119" w14:textId="57DCB54B" w:rsidR="00695881" w:rsidRDefault="00501859">
      <w:pPr>
        <w:pStyle w:val="NoSpacing"/>
      </w:pPr>
      <w:r>
        <w:t>6:30- 7:</w:t>
      </w:r>
      <w:r w:rsidR="00F24C8A">
        <w:t>00</w:t>
      </w:r>
      <w:r>
        <w:t xml:space="preserve"> Dinner (Bring $5) </w:t>
      </w:r>
    </w:p>
    <w:p w14:paraId="630D907F" w14:textId="77777777" w:rsidR="00695881" w:rsidRDefault="00695881">
      <w:pPr>
        <w:pStyle w:val="NoSpacing"/>
      </w:pPr>
    </w:p>
    <w:p w14:paraId="1A6D3C9F" w14:textId="187A572E" w:rsidR="00695881" w:rsidRDefault="00501859">
      <w:pPr>
        <w:pStyle w:val="NoSpacing"/>
      </w:pPr>
      <w:r>
        <w:t>7:</w:t>
      </w:r>
      <w:r w:rsidR="00F24C8A">
        <w:t>00-7:</w:t>
      </w:r>
      <w:r w:rsidR="000D7D40">
        <w:t>30</w:t>
      </w:r>
      <w:r>
        <w:t xml:space="preserve">- Devotional:  </w:t>
      </w:r>
      <w:r w:rsidR="00B9678B">
        <w:t xml:space="preserve">Prayers </w:t>
      </w:r>
    </w:p>
    <w:p w14:paraId="141E0C67" w14:textId="628304A8" w:rsidR="00B9678B" w:rsidRDefault="000D7D40" w:rsidP="00B9678B">
      <w:pPr>
        <w:pStyle w:val="NoSpacing"/>
        <w:numPr>
          <w:ilvl w:val="0"/>
          <w:numId w:val="9"/>
        </w:numPr>
      </w:pPr>
      <w:r>
        <w:t xml:space="preserve">Ron </w:t>
      </w:r>
    </w:p>
    <w:p w14:paraId="57569AB7" w14:textId="404557CF" w:rsidR="000D7D40" w:rsidRDefault="000D7D40" w:rsidP="00B9678B">
      <w:pPr>
        <w:pStyle w:val="NoSpacing"/>
        <w:numPr>
          <w:ilvl w:val="0"/>
          <w:numId w:val="9"/>
        </w:numPr>
      </w:pPr>
      <w:r>
        <w:t>Pray for Jack!</w:t>
      </w:r>
    </w:p>
    <w:p w14:paraId="6BBB5A21" w14:textId="77777777" w:rsidR="00695881" w:rsidRDefault="00695881">
      <w:pPr>
        <w:pStyle w:val="NoSpacing"/>
      </w:pPr>
    </w:p>
    <w:p w14:paraId="76776BDD" w14:textId="089730FD" w:rsidR="00B9678B" w:rsidRDefault="00501859">
      <w:pPr>
        <w:pStyle w:val="NoSpacing"/>
      </w:pPr>
      <w:r>
        <w:t>7:</w:t>
      </w:r>
      <w:r w:rsidR="00B5615D">
        <w:t>30</w:t>
      </w:r>
      <w:r w:rsidR="00F24C8A">
        <w:t>-7:</w:t>
      </w:r>
      <w:r w:rsidR="00A60B3A">
        <w:t>50</w:t>
      </w:r>
      <w:r>
        <w:t xml:space="preserve"> -Update Items </w:t>
      </w:r>
    </w:p>
    <w:p w14:paraId="37B13BB1" w14:textId="5F81C506" w:rsidR="00FD23DA" w:rsidRDefault="000D7D40" w:rsidP="00FD23DA">
      <w:pPr>
        <w:pStyle w:val="NoSpacing"/>
        <w:numPr>
          <w:ilvl w:val="0"/>
          <w:numId w:val="9"/>
        </w:numPr>
      </w:pPr>
      <w:r>
        <w:t>150</w:t>
      </w:r>
      <w:r w:rsidRPr="000D7D40">
        <w:rPr>
          <w:vertAlign w:val="superscript"/>
        </w:rPr>
        <w:t>th</w:t>
      </w:r>
      <w:r>
        <w:t xml:space="preserve"> Anniversary Updates</w:t>
      </w:r>
    </w:p>
    <w:p w14:paraId="10707297" w14:textId="6B6F4B76" w:rsidR="000D7D40" w:rsidRDefault="000D7D40" w:rsidP="000D7D40">
      <w:pPr>
        <w:pStyle w:val="NoSpacing"/>
        <w:numPr>
          <w:ilvl w:val="1"/>
          <w:numId w:val="9"/>
        </w:numPr>
      </w:pPr>
      <w:r>
        <w:t xml:space="preserve">Mission Guests </w:t>
      </w:r>
    </w:p>
    <w:p w14:paraId="2B81818F" w14:textId="7857F671" w:rsidR="000D7D40" w:rsidRDefault="000D7D40" w:rsidP="000D7D40">
      <w:pPr>
        <w:pStyle w:val="NoSpacing"/>
        <w:numPr>
          <w:ilvl w:val="2"/>
          <w:numId w:val="9"/>
        </w:numPr>
      </w:pPr>
      <w:r>
        <w:t>Rev. Dr. Mitri Raheb (Sister church and Dar al Kalima)</w:t>
      </w:r>
    </w:p>
    <w:p w14:paraId="61964C94" w14:textId="5E23F6CD" w:rsidR="000D7D40" w:rsidRDefault="000D7D40" w:rsidP="000D7D40">
      <w:pPr>
        <w:pStyle w:val="NoSpacing"/>
        <w:numPr>
          <w:ilvl w:val="2"/>
          <w:numId w:val="9"/>
        </w:numPr>
      </w:pPr>
      <w:r>
        <w:t>Rev. Dr. Atef Gendy (President of Evangelical Theological Seminary, Cairo)</w:t>
      </w:r>
    </w:p>
    <w:p w14:paraId="24BFFCAE" w14:textId="59A0F2A5" w:rsidR="000D7D40" w:rsidRDefault="000D7D40" w:rsidP="000D7D40">
      <w:pPr>
        <w:pStyle w:val="NoSpacing"/>
        <w:numPr>
          <w:ilvl w:val="2"/>
          <w:numId w:val="9"/>
        </w:numPr>
      </w:pPr>
      <w:r>
        <w:t>Mr. David Acierno (Exec. Director of IFES/USA)</w:t>
      </w:r>
    </w:p>
    <w:p w14:paraId="0E898BDF" w14:textId="4EA17FF8" w:rsidR="000D7D40" w:rsidRDefault="000D7D40" w:rsidP="000D7D40">
      <w:pPr>
        <w:pStyle w:val="NoSpacing"/>
        <w:numPr>
          <w:ilvl w:val="2"/>
          <w:numId w:val="9"/>
        </w:numPr>
      </w:pPr>
      <w:r>
        <w:t>Mr. Tim Jones (Exec. Director of Good News Partners)</w:t>
      </w:r>
    </w:p>
    <w:p w14:paraId="24B739D1" w14:textId="3D2C2005" w:rsidR="000D7D40" w:rsidRDefault="000D7D40" w:rsidP="000D7D40">
      <w:pPr>
        <w:pStyle w:val="NoSpacing"/>
        <w:numPr>
          <w:ilvl w:val="1"/>
          <w:numId w:val="9"/>
        </w:numPr>
      </w:pPr>
      <w:r>
        <w:t>Mission/All church Brunch Sunday after the service.</w:t>
      </w:r>
    </w:p>
    <w:p w14:paraId="60D525DF" w14:textId="3CCB8B46" w:rsidR="000D7D40" w:rsidRDefault="000D7D40" w:rsidP="000D7D40">
      <w:pPr>
        <w:pStyle w:val="NoSpacing"/>
        <w:numPr>
          <w:ilvl w:val="1"/>
          <w:numId w:val="9"/>
        </w:numPr>
      </w:pPr>
      <w:r>
        <w:t xml:space="preserve">Volunteers for Brunch (Sat and Sunday), and volunteers to accompany guests from hotel to church etc. </w:t>
      </w:r>
    </w:p>
    <w:p w14:paraId="67AAD48B" w14:textId="561840CB" w:rsidR="000D7D40" w:rsidRDefault="000D7D40" w:rsidP="000D7D40">
      <w:pPr>
        <w:pStyle w:val="NoSpacing"/>
        <w:numPr>
          <w:ilvl w:val="0"/>
          <w:numId w:val="9"/>
        </w:numPr>
      </w:pPr>
      <w:r>
        <w:t>Pop-up Pizza for Good:  First Friends: $1,600</w:t>
      </w:r>
    </w:p>
    <w:p w14:paraId="7B7A8FC6" w14:textId="3580DD5C" w:rsidR="00A60B3A" w:rsidRDefault="00A60B3A" w:rsidP="000D7D40">
      <w:pPr>
        <w:pStyle w:val="NoSpacing"/>
        <w:numPr>
          <w:ilvl w:val="0"/>
          <w:numId w:val="9"/>
        </w:numPr>
      </w:pPr>
      <w:r>
        <w:t>Tumekutana Update</w:t>
      </w:r>
    </w:p>
    <w:p w14:paraId="0D7D90F0" w14:textId="2A529284" w:rsidR="00695881" w:rsidRDefault="00B9678B" w:rsidP="00B9678B">
      <w:pPr>
        <w:pStyle w:val="NoSpacing"/>
        <w:numPr>
          <w:ilvl w:val="0"/>
          <w:numId w:val="9"/>
        </w:numPr>
      </w:pPr>
      <w:r>
        <w:t>Financial updates</w:t>
      </w:r>
      <w:r w:rsidR="00E360F3">
        <w:t xml:space="preserve"> for approval from Budget Team</w:t>
      </w:r>
      <w:r>
        <w:t xml:space="preserve"> (Susan/</w:t>
      </w:r>
      <w:r w:rsidR="00E360F3">
        <w:t>Ron</w:t>
      </w:r>
      <w:r w:rsidR="000D7D40">
        <w:t>)</w:t>
      </w:r>
    </w:p>
    <w:p w14:paraId="5B35C8E8" w14:textId="77777777" w:rsidR="00695881" w:rsidRDefault="00695881">
      <w:pPr>
        <w:pStyle w:val="NoSpacing"/>
      </w:pPr>
    </w:p>
    <w:p w14:paraId="39696597" w14:textId="64251345" w:rsidR="00695881" w:rsidRDefault="00B5615D">
      <w:pPr>
        <w:pStyle w:val="NoSpacing"/>
      </w:pPr>
      <w:r>
        <w:t>7:</w:t>
      </w:r>
      <w:r w:rsidR="00A60B3A">
        <w:t>50</w:t>
      </w:r>
      <w:r w:rsidR="00501859">
        <w:t xml:space="preserve"> Trustee Report</w:t>
      </w:r>
      <w:r w:rsidR="005C1AC5">
        <w:t xml:space="preserve">? </w:t>
      </w:r>
      <w:r w:rsidR="00501859">
        <w:t>(Peter)</w:t>
      </w:r>
    </w:p>
    <w:p w14:paraId="75BE5DFB" w14:textId="77777777" w:rsidR="00695881" w:rsidRDefault="00695881">
      <w:pPr>
        <w:pStyle w:val="NoSpacing"/>
      </w:pPr>
    </w:p>
    <w:p w14:paraId="3873F265" w14:textId="5F562B86" w:rsidR="00695881" w:rsidRDefault="000D7D40" w:rsidP="00B5615D">
      <w:pPr>
        <w:pStyle w:val="NoSpacing"/>
      </w:pPr>
      <w:r>
        <w:t>7:55</w:t>
      </w:r>
      <w:r w:rsidR="00501859">
        <w:t>- Discussion</w:t>
      </w:r>
      <w:r w:rsidR="00F24C8A">
        <w:t xml:space="preserve"> on Milestones</w:t>
      </w:r>
      <w:r w:rsidR="00501859">
        <w:t xml:space="preserve">/Strategy for year ahead: (See list of priorities below). </w:t>
      </w:r>
    </w:p>
    <w:p w14:paraId="07D0AB32" w14:textId="6E227639" w:rsidR="00A60B3A" w:rsidRDefault="00A60B3A" w:rsidP="00A60B3A">
      <w:pPr>
        <w:pStyle w:val="NoSpacing"/>
        <w:numPr>
          <w:ilvl w:val="0"/>
          <w:numId w:val="11"/>
        </w:numPr>
      </w:pPr>
      <w:r>
        <w:t>Communication (Videos and Banners/Rack Cards) May T., Dave T., Richard T.,</w:t>
      </w:r>
    </w:p>
    <w:p w14:paraId="3B1E58A7" w14:textId="19BC9745" w:rsidR="00A60B3A" w:rsidRDefault="00A60B3A" w:rsidP="00A60B3A">
      <w:pPr>
        <w:pStyle w:val="NoSpacing"/>
        <w:numPr>
          <w:ilvl w:val="0"/>
          <w:numId w:val="11"/>
        </w:numPr>
      </w:pPr>
      <w:r>
        <w:t>Adult Discipleship (Report and possibilities from the AD Team.)</w:t>
      </w:r>
    </w:p>
    <w:p w14:paraId="714F7E7D" w14:textId="77777777" w:rsidR="00A60B3A" w:rsidRDefault="00A60B3A" w:rsidP="00A60B3A">
      <w:pPr>
        <w:pStyle w:val="NoSpacing"/>
      </w:pPr>
    </w:p>
    <w:p w14:paraId="5326DCCA" w14:textId="75057D9A" w:rsidR="00695881" w:rsidRDefault="00501859">
      <w:pPr>
        <w:pStyle w:val="NoSpacing"/>
      </w:pPr>
      <w:r>
        <w:t xml:space="preserve">Current Priorities: </w:t>
      </w:r>
    </w:p>
    <w:p w14:paraId="58F91C09" w14:textId="5D81656C" w:rsidR="00B5615D" w:rsidRDefault="00501859" w:rsidP="00A60B3A">
      <w:pPr>
        <w:pStyle w:val="NoSpacing"/>
        <w:numPr>
          <w:ilvl w:val="0"/>
          <w:numId w:val="2"/>
        </w:numPr>
      </w:pPr>
      <w:r w:rsidRPr="005C1AC5">
        <w:t>Adult Education/curriculum:</w:t>
      </w:r>
      <w:r>
        <w:t xml:space="preserve"> </w:t>
      </w:r>
      <w:r w:rsidR="00B9678B">
        <w:t xml:space="preserve"> </w:t>
      </w:r>
    </w:p>
    <w:p w14:paraId="7F482FDE" w14:textId="047ECAEE" w:rsidR="00695881" w:rsidRDefault="00501859">
      <w:pPr>
        <w:pStyle w:val="NoSpacing"/>
        <w:numPr>
          <w:ilvl w:val="0"/>
          <w:numId w:val="8"/>
        </w:numPr>
      </w:pPr>
      <w:r w:rsidRPr="005C1AC5">
        <w:t>Communication/Congregation Engagement</w:t>
      </w:r>
    </w:p>
    <w:p w14:paraId="0F6141E6" w14:textId="77777777" w:rsidR="00695881" w:rsidRDefault="00501859">
      <w:pPr>
        <w:pStyle w:val="NoSpacing"/>
        <w:numPr>
          <w:ilvl w:val="0"/>
          <w:numId w:val="8"/>
        </w:numPr>
      </w:pPr>
      <w:r>
        <w:t xml:space="preserve">Mission Partner Care:  </w:t>
      </w:r>
    </w:p>
    <w:p w14:paraId="2129DDE9" w14:textId="77777777" w:rsidR="00695881" w:rsidRDefault="00501859">
      <w:pPr>
        <w:pStyle w:val="NoSpacing"/>
        <w:numPr>
          <w:ilvl w:val="0"/>
          <w:numId w:val="8"/>
        </w:numPr>
      </w:pPr>
      <w:r>
        <w:t xml:space="preserve">Community Outreach (Evanston) </w:t>
      </w:r>
    </w:p>
    <w:p w14:paraId="5E3306D0" w14:textId="77777777" w:rsidR="00695881" w:rsidRDefault="00501859">
      <w:pPr>
        <w:pStyle w:val="NoSpacing"/>
        <w:numPr>
          <w:ilvl w:val="0"/>
          <w:numId w:val="8"/>
        </w:numPr>
      </w:pPr>
      <w:r>
        <w:t xml:space="preserve">Mission Trips:   </w:t>
      </w:r>
    </w:p>
    <w:p w14:paraId="66994B3A" w14:textId="2FC94531" w:rsidR="00695881" w:rsidRDefault="00501859">
      <w:pPr>
        <w:pStyle w:val="NoSpacing"/>
        <w:numPr>
          <w:ilvl w:val="0"/>
          <w:numId w:val="8"/>
        </w:numPr>
      </w:pPr>
      <w:r w:rsidRPr="005C1AC5">
        <w:t>Refugees</w:t>
      </w:r>
      <w:r w:rsidR="00917CC4" w:rsidRPr="005C1AC5">
        <w:t>/First Friends</w:t>
      </w:r>
      <w:r w:rsidR="005C1AC5" w:rsidRPr="005C1AC5">
        <w:t xml:space="preserve"> (report of event and current update)</w:t>
      </w:r>
    </w:p>
    <w:p w14:paraId="577035AD" w14:textId="77777777" w:rsidR="005C1AC5" w:rsidRDefault="005C1AC5" w:rsidP="005C1AC5">
      <w:pPr>
        <w:pStyle w:val="NoSpacing"/>
      </w:pPr>
    </w:p>
    <w:p w14:paraId="15AD0423" w14:textId="2CE83E54" w:rsidR="005C1AC5" w:rsidRPr="005C1AC5" w:rsidRDefault="00A60B3A" w:rsidP="005C1AC5">
      <w:pPr>
        <w:pStyle w:val="NoSpacing"/>
      </w:pPr>
      <w:r>
        <w:t>Next Meeting</w:t>
      </w:r>
      <w:proofErr w:type="gramStart"/>
      <w:r>
        <w:t>:  (</w:t>
      </w:r>
      <w:proofErr w:type="gramEnd"/>
      <w:r>
        <w:t>Barbecue in August?)</w:t>
      </w:r>
    </w:p>
    <w:p w14:paraId="289590E4" w14:textId="77777777" w:rsidR="00FA5CD0" w:rsidRDefault="00FA5CD0" w:rsidP="00FA5CD0">
      <w:pPr>
        <w:pStyle w:val="NoSpacing"/>
      </w:pPr>
    </w:p>
    <w:p w14:paraId="57617CFA" w14:textId="5569DA93" w:rsidR="00695881" w:rsidRDefault="00FA5CD0" w:rsidP="001A4D35">
      <w:pPr>
        <w:pStyle w:val="NoSpacing"/>
      </w:pPr>
      <w:r>
        <w:t>Adjourn with Prayer</w:t>
      </w:r>
      <w:bookmarkStart w:id="0" w:name="_GoBack"/>
      <w:bookmarkEnd w:id="0"/>
    </w:p>
    <w:sectPr w:rsidR="0069588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773E9" w14:textId="77777777" w:rsidR="00BE7E11" w:rsidRDefault="00501859">
      <w:r>
        <w:separator/>
      </w:r>
    </w:p>
  </w:endnote>
  <w:endnote w:type="continuationSeparator" w:id="0">
    <w:p w14:paraId="353794E8" w14:textId="77777777" w:rsidR="00BE7E11" w:rsidRDefault="00501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020A3" w14:textId="77777777" w:rsidR="00695881" w:rsidRDefault="00695881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13E22" w14:textId="77777777" w:rsidR="00BE7E11" w:rsidRDefault="00501859">
      <w:r>
        <w:separator/>
      </w:r>
    </w:p>
  </w:footnote>
  <w:footnote w:type="continuationSeparator" w:id="0">
    <w:p w14:paraId="56D66E6C" w14:textId="77777777" w:rsidR="00BE7E11" w:rsidRDefault="00501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B8F62" w14:textId="77777777" w:rsidR="00695881" w:rsidRDefault="00695881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52967"/>
    <w:multiLevelType w:val="hybridMultilevel"/>
    <w:tmpl w:val="2C74C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73F85"/>
    <w:multiLevelType w:val="hybridMultilevel"/>
    <w:tmpl w:val="DB34E416"/>
    <w:numStyleLink w:val="ImportedStyle5"/>
  </w:abstractNum>
  <w:abstractNum w:abstractNumId="2" w15:restartNumberingAfterBreak="0">
    <w:nsid w:val="18C167E9"/>
    <w:multiLevelType w:val="hybridMultilevel"/>
    <w:tmpl w:val="630406FA"/>
    <w:styleLink w:val="Bullets"/>
    <w:lvl w:ilvl="0" w:tplc="E09EC42C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BC83FA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2A83E8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9E8492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A61C3E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C8DEC8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F62BC6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EADFBE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68CC22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3384BAA"/>
    <w:multiLevelType w:val="hybridMultilevel"/>
    <w:tmpl w:val="18302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50038"/>
    <w:multiLevelType w:val="hybridMultilevel"/>
    <w:tmpl w:val="3190CAE2"/>
    <w:numStyleLink w:val="ImportedStyle1"/>
  </w:abstractNum>
  <w:abstractNum w:abstractNumId="5" w15:restartNumberingAfterBreak="0">
    <w:nsid w:val="32CA23E4"/>
    <w:multiLevelType w:val="hybridMultilevel"/>
    <w:tmpl w:val="3190CAE2"/>
    <w:styleLink w:val="ImportedStyle1"/>
    <w:lvl w:ilvl="0" w:tplc="E32A793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2089F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50FFF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721B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6A42C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32046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5EDEC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644D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6EBF1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47F315F"/>
    <w:multiLevelType w:val="hybridMultilevel"/>
    <w:tmpl w:val="630406FA"/>
    <w:numStyleLink w:val="Bullets"/>
  </w:abstractNum>
  <w:abstractNum w:abstractNumId="7" w15:restartNumberingAfterBreak="0">
    <w:nsid w:val="5FCD10AF"/>
    <w:multiLevelType w:val="hybridMultilevel"/>
    <w:tmpl w:val="4A96D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829FD"/>
    <w:multiLevelType w:val="hybridMultilevel"/>
    <w:tmpl w:val="3E049310"/>
    <w:numStyleLink w:val="ImportedStyle4"/>
  </w:abstractNum>
  <w:abstractNum w:abstractNumId="9" w15:restartNumberingAfterBreak="0">
    <w:nsid w:val="733B00F2"/>
    <w:multiLevelType w:val="hybridMultilevel"/>
    <w:tmpl w:val="DB34E416"/>
    <w:styleLink w:val="ImportedStyle5"/>
    <w:lvl w:ilvl="0" w:tplc="C2C46D40">
      <w:start w:val="1"/>
      <w:numFmt w:val="bullet"/>
      <w:lvlText w:val="·"/>
      <w:lvlJc w:val="left"/>
      <w:pPr>
        <w:ind w:left="76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209FB4">
      <w:start w:val="1"/>
      <w:numFmt w:val="bullet"/>
      <w:lvlText w:val="o"/>
      <w:lvlJc w:val="left"/>
      <w:pPr>
        <w:ind w:left="14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E05A56">
      <w:start w:val="1"/>
      <w:numFmt w:val="bullet"/>
      <w:lvlText w:val="▪"/>
      <w:lvlJc w:val="left"/>
      <w:pPr>
        <w:ind w:left="22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9431DA">
      <w:start w:val="1"/>
      <w:numFmt w:val="bullet"/>
      <w:lvlText w:val="·"/>
      <w:lvlJc w:val="left"/>
      <w:pPr>
        <w:ind w:left="292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287D44">
      <w:start w:val="1"/>
      <w:numFmt w:val="bullet"/>
      <w:lvlText w:val="o"/>
      <w:lvlJc w:val="left"/>
      <w:pPr>
        <w:ind w:left="36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187C62">
      <w:start w:val="1"/>
      <w:numFmt w:val="bullet"/>
      <w:lvlText w:val="▪"/>
      <w:lvlJc w:val="left"/>
      <w:pPr>
        <w:ind w:left="43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20A2C4">
      <w:start w:val="1"/>
      <w:numFmt w:val="bullet"/>
      <w:lvlText w:val="·"/>
      <w:lvlJc w:val="left"/>
      <w:pPr>
        <w:ind w:left="508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C086AA">
      <w:start w:val="1"/>
      <w:numFmt w:val="bullet"/>
      <w:lvlText w:val="o"/>
      <w:lvlJc w:val="left"/>
      <w:pPr>
        <w:ind w:left="58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F4EF72">
      <w:start w:val="1"/>
      <w:numFmt w:val="bullet"/>
      <w:lvlText w:val="▪"/>
      <w:lvlJc w:val="left"/>
      <w:pPr>
        <w:ind w:left="65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A736641"/>
    <w:multiLevelType w:val="hybridMultilevel"/>
    <w:tmpl w:val="3E049310"/>
    <w:styleLink w:val="ImportedStyle4"/>
    <w:lvl w:ilvl="0" w:tplc="4D88F41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04B96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504B7E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C6A8F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E8BD4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9850B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AA498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8276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688614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0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881"/>
    <w:rsid w:val="000C632D"/>
    <w:rsid w:val="000D7D40"/>
    <w:rsid w:val="001A4D35"/>
    <w:rsid w:val="00311A42"/>
    <w:rsid w:val="00344DB1"/>
    <w:rsid w:val="00473210"/>
    <w:rsid w:val="00501859"/>
    <w:rsid w:val="005C1AC5"/>
    <w:rsid w:val="00695881"/>
    <w:rsid w:val="00784222"/>
    <w:rsid w:val="008B4827"/>
    <w:rsid w:val="00917CC4"/>
    <w:rsid w:val="009C5C95"/>
    <w:rsid w:val="00A60B3A"/>
    <w:rsid w:val="00B5615D"/>
    <w:rsid w:val="00B9678B"/>
    <w:rsid w:val="00BE7E11"/>
    <w:rsid w:val="00CE6AFA"/>
    <w:rsid w:val="00E360F3"/>
    <w:rsid w:val="00E90EE2"/>
    <w:rsid w:val="00F24C8A"/>
    <w:rsid w:val="00F3022C"/>
    <w:rsid w:val="00FA5CD0"/>
    <w:rsid w:val="00FD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3E61A"/>
  <w15:docId w15:val="{AC0D3BF7-0DF8-4C42-91A7-E8C64CD4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Bullets">
    <w:name w:val="Bullets"/>
    <w:pPr>
      <w:numPr>
        <w:numId w:val="3"/>
      </w:numPr>
    </w:pPr>
  </w:style>
  <w:style w:type="numbering" w:customStyle="1" w:styleId="ImportedStyle4">
    <w:name w:val="Imported Style 4"/>
    <w:pPr>
      <w:numPr>
        <w:numId w:val="5"/>
      </w:numPr>
    </w:pPr>
  </w:style>
  <w:style w:type="numbering" w:customStyle="1" w:styleId="ImportedStyle5">
    <w:name w:val="Imported Style 5"/>
    <w:pPr>
      <w:numPr>
        <w:numId w:val="7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5018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pcemission2018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Caryl Weinberg</dc:creator>
  <cp:lastModifiedBy>Caryl Weinberg</cp:lastModifiedBy>
  <cp:revision>5</cp:revision>
  <dcterms:created xsi:type="dcterms:W3CDTF">2018-07-12T19:21:00Z</dcterms:created>
  <dcterms:modified xsi:type="dcterms:W3CDTF">2018-07-12T19:34:00Z</dcterms:modified>
</cp:coreProperties>
</file>